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B1F01" w14:textId="69551F5A" w:rsidR="00B154DB" w:rsidRDefault="00766565" w:rsidP="00613AC6">
      <w:pPr>
        <w:jc w:val="center"/>
      </w:pPr>
      <w:r>
        <w:t>2025-2026</w:t>
      </w:r>
    </w:p>
    <w:p w14:paraId="37D90617" w14:textId="43965E44" w:rsidR="00613AC6" w:rsidRDefault="00613AC6" w:rsidP="00613AC6">
      <w:pPr>
        <w:jc w:val="center"/>
      </w:pPr>
      <w:r>
        <w:t>ELLIS COUNTY FARM BUREAU ASSOCIATION</w:t>
      </w:r>
    </w:p>
    <w:p w14:paraId="1BCB6DD5" w14:textId="417ED1A8" w:rsidR="00613AC6" w:rsidRDefault="00613AC6" w:rsidP="00613AC6">
      <w:pPr>
        <w:jc w:val="center"/>
      </w:pPr>
      <w:r>
        <w:t>AG AMBASSADOR APPLICATION</w:t>
      </w:r>
    </w:p>
    <w:p w14:paraId="66A5413E" w14:textId="644895CB" w:rsidR="00B154DB" w:rsidRDefault="00B154DB" w:rsidP="00B154DB"/>
    <w:p w14:paraId="6641572C" w14:textId="77777777" w:rsidR="00613AC6" w:rsidRDefault="00613AC6" w:rsidP="00613AC6">
      <w:pPr>
        <w:jc w:val="center"/>
      </w:pPr>
    </w:p>
    <w:p w14:paraId="73BA282B" w14:textId="77777777" w:rsidR="00613AC6" w:rsidRDefault="00613AC6" w:rsidP="00613AC6">
      <w:r>
        <w:t>Name____________________________________ School______________________________</w:t>
      </w:r>
    </w:p>
    <w:p w14:paraId="47A3FD1F" w14:textId="77777777" w:rsidR="00613AC6" w:rsidRDefault="00613AC6" w:rsidP="00613AC6"/>
    <w:p w14:paraId="79325FB5" w14:textId="77777777" w:rsidR="00613AC6" w:rsidRDefault="00613AC6" w:rsidP="00613AC6">
      <w:r>
        <w:t>Email Address_____________________________ Phone #_____________________________</w:t>
      </w:r>
    </w:p>
    <w:p w14:paraId="1C8E8D9B" w14:textId="77777777" w:rsidR="00613AC6" w:rsidRDefault="00613AC6" w:rsidP="00613AC6"/>
    <w:p w14:paraId="23DB27AF" w14:textId="77777777" w:rsidR="00613AC6" w:rsidRDefault="00613AC6" w:rsidP="00613AC6">
      <w:r>
        <w:t>Will you be attending college or technical school? ____________________________________</w:t>
      </w:r>
    </w:p>
    <w:p w14:paraId="298E3D24" w14:textId="77777777" w:rsidR="00613AC6" w:rsidRDefault="00613AC6" w:rsidP="00613AC6"/>
    <w:p w14:paraId="50CC5C61" w14:textId="7B934070" w:rsidR="00613AC6" w:rsidRDefault="00613AC6" w:rsidP="00613AC6"/>
    <w:p w14:paraId="4B00C7F5" w14:textId="77777777" w:rsidR="00613AC6" w:rsidRDefault="00613AC6" w:rsidP="00613AC6"/>
    <w:p w14:paraId="7803F038" w14:textId="77777777" w:rsidR="00613AC6" w:rsidRDefault="00613AC6" w:rsidP="00613AC6">
      <w:r>
        <w:t>Explain briefly why you would like to be an Ag Ambassador for Ellis County Farm Bureau Association:</w:t>
      </w:r>
    </w:p>
    <w:p w14:paraId="4A239BF7" w14:textId="77777777" w:rsidR="00613AC6" w:rsidRDefault="00613AC6" w:rsidP="00613AC6">
      <w:r>
        <w:t>______________________________________________________________________________</w:t>
      </w:r>
    </w:p>
    <w:p w14:paraId="532323E1" w14:textId="77777777" w:rsidR="00613AC6" w:rsidRDefault="00613AC6" w:rsidP="00613AC6"/>
    <w:p w14:paraId="06243DB7" w14:textId="77777777" w:rsidR="00613AC6" w:rsidRDefault="00613AC6" w:rsidP="00613AC6">
      <w:r>
        <w:t>______________________________________________________________________________</w:t>
      </w:r>
    </w:p>
    <w:p w14:paraId="37605A31" w14:textId="77777777" w:rsidR="00613AC6" w:rsidRDefault="00613AC6" w:rsidP="00613AC6"/>
    <w:p w14:paraId="0670D2EF" w14:textId="77777777" w:rsidR="00613AC6" w:rsidRDefault="00613AC6" w:rsidP="00613AC6">
      <w:r>
        <w:t>______________________________________________________________________________</w:t>
      </w:r>
    </w:p>
    <w:p w14:paraId="3158D917" w14:textId="77777777" w:rsidR="00613AC6" w:rsidRDefault="00613AC6" w:rsidP="00613AC6"/>
    <w:p w14:paraId="388D1F06" w14:textId="77777777" w:rsidR="00613AC6" w:rsidRDefault="00613AC6" w:rsidP="00613AC6">
      <w:r>
        <w:t>______________________________________________________________________________</w:t>
      </w:r>
    </w:p>
    <w:p w14:paraId="18EBF097" w14:textId="77777777" w:rsidR="00613AC6" w:rsidRDefault="00613AC6" w:rsidP="00613AC6"/>
    <w:p w14:paraId="2E79884E" w14:textId="77777777" w:rsidR="00613AC6" w:rsidRDefault="00613AC6" w:rsidP="00613AC6">
      <w:r>
        <w:t>Describe briefly what you know about the County Farm Bureau Association:</w:t>
      </w:r>
    </w:p>
    <w:p w14:paraId="076EDBB3" w14:textId="77777777" w:rsidR="00613AC6" w:rsidRDefault="00613AC6" w:rsidP="00613AC6"/>
    <w:p w14:paraId="42EF20D1" w14:textId="77777777" w:rsidR="00613AC6" w:rsidRDefault="00613AC6" w:rsidP="00613AC6">
      <w:r>
        <w:t>______________________________________________________________________________</w:t>
      </w:r>
    </w:p>
    <w:p w14:paraId="6ACAD401" w14:textId="77777777" w:rsidR="00613AC6" w:rsidRDefault="00613AC6" w:rsidP="00613AC6"/>
    <w:p w14:paraId="023421A7" w14:textId="77777777" w:rsidR="00613AC6" w:rsidRDefault="00613AC6" w:rsidP="00613AC6">
      <w:r>
        <w:t>______________________________________________________________________________</w:t>
      </w:r>
    </w:p>
    <w:p w14:paraId="24FBBDBD" w14:textId="77777777" w:rsidR="00613AC6" w:rsidRDefault="00613AC6" w:rsidP="00613AC6"/>
    <w:p w14:paraId="68AACCBC" w14:textId="77777777" w:rsidR="00613AC6" w:rsidRDefault="00613AC6" w:rsidP="00613AC6">
      <w:r>
        <w:t>______________________________________________________________________________</w:t>
      </w:r>
    </w:p>
    <w:p w14:paraId="7B7D274D" w14:textId="77777777" w:rsidR="00613AC6" w:rsidRDefault="00613AC6" w:rsidP="00613AC6"/>
    <w:p w14:paraId="0B59C177" w14:textId="77777777" w:rsidR="00613AC6" w:rsidRDefault="00613AC6" w:rsidP="00613AC6">
      <w:r>
        <w:t xml:space="preserve">Briefly describe one issue affecting agriculture today: </w:t>
      </w:r>
    </w:p>
    <w:p w14:paraId="0D5FBBE3" w14:textId="77777777" w:rsidR="00613AC6" w:rsidRDefault="00613AC6" w:rsidP="00613AC6"/>
    <w:p w14:paraId="2CB7BC26" w14:textId="77777777" w:rsidR="00613AC6" w:rsidRDefault="00613AC6" w:rsidP="00613AC6">
      <w:r>
        <w:t>______________________________________________________________________________</w:t>
      </w:r>
    </w:p>
    <w:p w14:paraId="1FB9B8A0" w14:textId="77777777" w:rsidR="00613AC6" w:rsidRDefault="00613AC6" w:rsidP="00613AC6"/>
    <w:p w14:paraId="32EC9C28" w14:textId="77777777" w:rsidR="00613AC6" w:rsidRDefault="00613AC6" w:rsidP="00613AC6">
      <w:r>
        <w:t>______________________________________________________________________________</w:t>
      </w:r>
    </w:p>
    <w:p w14:paraId="3A2F6FB1" w14:textId="77777777" w:rsidR="00613AC6" w:rsidRDefault="00613AC6" w:rsidP="00613AC6"/>
    <w:p w14:paraId="3A7365FF" w14:textId="488C1CAF" w:rsidR="00B154DB" w:rsidRDefault="00613AC6" w:rsidP="00613AC6">
      <w:r>
        <w:t>______________________________________________________________________________</w:t>
      </w:r>
    </w:p>
    <w:p w14:paraId="423535F9" w14:textId="77777777" w:rsidR="00B154DB" w:rsidRDefault="00B154DB" w:rsidP="00613AC6"/>
    <w:p w14:paraId="3158FC69" w14:textId="77777777" w:rsidR="00B154DB" w:rsidRDefault="00B154DB" w:rsidP="00B154DB">
      <w:r>
        <w:t>______________________________________________________________________________</w:t>
      </w:r>
    </w:p>
    <w:p w14:paraId="73D50B3B" w14:textId="77777777" w:rsidR="00B154DB" w:rsidRDefault="00B154DB" w:rsidP="00613AC6"/>
    <w:p w14:paraId="1CD985A0" w14:textId="77777777" w:rsidR="00B154DB" w:rsidRDefault="00B154DB" w:rsidP="00613AC6"/>
    <w:p w14:paraId="4348EB6C" w14:textId="2DCEF52C" w:rsidR="00613AC6" w:rsidRDefault="00613AC6" w:rsidP="00613AC6">
      <w:r>
        <w:t>I understand that to be an Ag Ambassador I must be and remain a student in good standing at my high school and in the community at large.  I also understand that I must participate in board activities to be eligible for the Scholarship Award.</w:t>
      </w:r>
    </w:p>
    <w:p w14:paraId="5F7C6BF8" w14:textId="77777777" w:rsidR="00613AC6" w:rsidRDefault="00613AC6" w:rsidP="00613AC6"/>
    <w:p w14:paraId="4346EBD9" w14:textId="77777777" w:rsidR="00613AC6" w:rsidRDefault="00613AC6" w:rsidP="00613AC6">
      <w:r>
        <w:lastRenderedPageBreak/>
        <w:t>Student Signature__________________________________</w:t>
      </w:r>
      <w:r>
        <w:tab/>
        <w:t>Date_________________</w:t>
      </w:r>
    </w:p>
    <w:p w14:paraId="12D2CD1C" w14:textId="77777777" w:rsidR="00613AC6" w:rsidRDefault="00613AC6" w:rsidP="00613AC6"/>
    <w:p w14:paraId="3C136684" w14:textId="78A40A60" w:rsidR="00613AC6" w:rsidRDefault="00B154DB" w:rsidP="00613AC6">
      <w:r>
        <w:t>P</w:t>
      </w:r>
      <w:r w:rsidR="00613AC6">
        <w:t>arent Signature___________________________________</w:t>
      </w:r>
      <w:r w:rsidR="00613AC6">
        <w:tab/>
        <w:t>Date_________________</w:t>
      </w:r>
    </w:p>
    <w:p w14:paraId="4DC04F26" w14:textId="77777777" w:rsidR="00B154DB" w:rsidRDefault="00B154DB" w:rsidP="00613AC6"/>
    <w:p w14:paraId="29FD244B" w14:textId="77777777" w:rsidR="00B154DB" w:rsidRDefault="00B154DB" w:rsidP="00613AC6"/>
    <w:p w14:paraId="3078B45C" w14:textId="77777777" w:rsidR="00B154DB" w:rsidRDefault="00B154DB" w:rsidP="00613AC6">
      <w:r>
        <w:t>Please have 2 letters of recommendation sent directly to:</w:t>
      </w:r>
    </w:p>
    <w:p w14:paraId="32F8F8B7" w14:textId="2AA9002E" w:rsidR="00B154DB" w:rsidRDefault="00B154DB" w:rsidP="00613AC6">
      <w:r>
        <w:t xml:space="preserve"> </w:t>
      </w:r>
    </w:p>
    <w:p w14:paraId="7E827D9C" w14:textId="6F662829" w:rsidR="00B154DB" w:rsidRDefault="00B154DB" w:rsidP="00613AC6">
      <w:r>
        <w:t>Ellis County Farm Bureau Association</w:t>
      </w:r>
    </w:p>
    <w:p w14:paraId="3D1FA1B5" w14:textId="6B3FDB68" w:rsidR="00B154DB" w:rsidRDefault="00B154DB" w:rsidP="00613AC6">
      <w:r>
        <w:t>C/O County Coordinator</w:t>
      </w:r>
    </w:p>
    <w:p w14:paraId="0BD11733" w14:textId="5E444530" w:rsidR="00B154DB" w:rsidRDefault="00B154DB" w:rsidP="00613AC6">
      <w:r>
        <w:t>2809 Hall Street</w:t>
      </w:r>
    </w:p>
    <w:p w14:paraId="7C1F3AEB" w14:textId="4FA773C6" w:rsidR="00B154DB" w:rsidRDefault="00B154DB" w:rsidP="00613AC6">
      <w:r>
        <w:t>Hays, KS  67601</w:t>
      </w:r>
    </w:p>
    <w:p w14:paraId="66114367" w14:textId="3F53A368" w:rsidR="00B154DB" w:rsidRDefault="00B154DB" w:rsidP="00613AC6"/>
    <w:p w14:paraId="06B09038" w14:textId="306B5E64" w:rsidR="00B154DB" w:rsidRDefault="00B154DB" w:rsidP="00613AC6">
      <w:r>
        <w:t xml:space="preserve">Applications must be submitted by </w:t>
      </w:r>
      <w:r w:rsidR="00EA7F8D">
        <w:t>April 1, 202</w:t>
      </w:r>
      <w:r w:rsidR="00F75483">
        <w:t>3</w:t>
      </w:r>
    </w:p>
    <w:p w14:paraId="601B0173" w14:textId="071380C8" w:rsidR="00B154DB" w:rsidRDefault="00B154DB" w:rsidP="00613AC6"/>
    <w:p w14:paraId="124030A1" w14:textId="77777777" w:rsidR="00B154DB" w:rsidRDefault="00B154DB" w:rsidP="00613AC6"/>
    <w:p w14:paraId="4CF550F4" w14:textId="77777777" w:rsidR="00B154DB" w:rsidRDefault="00B154DB" w:rsidP="00613AC6"/>
    <w:p w14:paraId="0619A319" w14:textId="77777777" w:rsidR="00B154DB" w:rsidRDefault="00B154DB" w:rsidP="00613AC6"/>
    <w:p w14:paraId="4F50AA66" w14:textId="77777777" w:rsidR="00613AC6" w:rsidRDefault="00613AC6" w:rsidP="00613AC6"/>
    <w:p w14:paraId="499EAA22" w14:textId="77777777" w:rsidR="004D1935" w:rsidRDefault="004D1935"/>
    <w:sectPr w:rsidR="004D1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C6"/>
    <w:rsid w:val="001E3BE2"/>
    <w:rsid w:val="004D1935"/>
    <w:rsid w:val="00613AC6"/>
    <w:rsid w:val="00766565"/>
    <w:rsid w:val="007C7B33"/>
    <w:rsid w:val="00916390"/>
    <w:rsid w:val="00A61215"/>
    <w:rsid w:val="00B154DB"/>
    <w:rsid w:val="00B44C53"/>
    <w:rsid w:val="00D219C4"/>
    <w:rsid w:val="00EA7F8D"/>
    <w:rsid w:val="00F7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C33EC"/>
  <w15:chartTrackingRefBased/>
  <w15:docId w15:val="{92C620EC-E6DA-45D3-B9F5-B17ACBFF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county Farm Bureau</dc:creator>
  <cp:keywords/>
  <dc:description/>
  <cp:lastModifiedBy>Stephanie Eckroat</cp:lastModifiedBy>
  <cp:revision>6</cp:revision>
  <cp:lastPrinted>2020-01-09T17:13:00Z</cp:lastPrinted>
  <dcterms:created xsi:type="dcterms:W3CDTF">2022-02-21T20:25:00Z</dcterms:created>
  <dcterms:modified xsi:type="dcterms:W3CDTF">2024-08-23T20:21:00Z</dcterms:modified>
</cp:coreProperties>
</file>